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0" w:rsidRPr="00EA08D1" w:rsidRDefault="00100330" w:rsidP="00A71D7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KİŞİSEL BİLGİLER</w:t>
      </w:r>
    </w:p>
    <w:p w:rsidR="00100330" w:rsidRPr="00EA08D1" w:rsidRDefault="005E7730" w:rsidP="0010033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191770</wp:posOffset>
            </wp:positionV>
            <wp:extent cx="1792605" cy="1838325"/>
            <wp:effectExtent l="0" t="0" r="0" b="9525"/>
            <wp:wrapSquare wrapText="bothSides"/>
            <wp:docPr id="2" name="Picture 2" descr="59469_521631324521638_124946599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469_521631324521638_1249465993_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UYRUĞU: 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T.C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İSİM: 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NİHAT</w:t>
      </w:r>
    </w:p>
    <w:p w:rsidR="00100330" w:rsidRDefault="008A15C8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SOYİSİM</w:t>
      </w:r>
      <w:r w:rsidR="00100330" w:rsidRPr="00EA08D1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ALTUN</w:t>
      </w:r>
    </w:p>
    <w:p w:rsidR="00EE2008" w:rsidRPr="00EE2008" w:rsidRDefault="00EE2008" w:rsidP="0010033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E2008">
        <w:rPr>
          <w:rFonts w:ascii="Times New Roman" w:hAnsi="Times New Roman" w:cs="Times New Roman"/>
          <w:b/>
          <w:sz w:val="24"/>
          <w:szCs w:val="24"/>
          <w:lang w:val="tr-TR"/>
        </w:rPr>
        <w:t>DOĞUM TARİHİ: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EE2008">
        <w:rPr>
          <w:rFonts w:ascii="Times New Roman" w:hAnsi="Times New Roman" w:cs="Times New Roman"/>
          <w:sz w:val="24"/>
          <w:szCs w:val="24"/>
          <w:lang w:val="tr-TR"/>
        </w:rPr>
        <w:t>22.08.1988</w:t>
      </w:r>
    </w:p>
    <w:p w:rsidR="00100330" w:rsidRPr="00EA08D1" w:rsidRDefault="00100330" w:rsidP="0010033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YAŞADIĞI ŞEHİR: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İZMİR-MERKEZ (KONAK)</w:t>
      </w: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EĞİTİM DURUMU: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GAZİANTEP ÜNÜVERSİTESİ, ELE</w:t>
      </w:r>
      <w:r w:rsidR="00233A5F" w:rsidRPr="00EA08D1">
        <w:rPr>
          <w:rFonts w:ascii="Times New Roman" w:hAnsi="Times New Roman" w:cs="Times New Roman"/>
          <w:sz w:val="24"/>
          <w:szCs w:val="24"/>
          <w:lang w:val="tr-TR"/>
        </w:rPr>
        <w:t>KTRİK ELEKTRON</w:t>
      </w:r>
      <w:r w:rsidR="00CD6B8C"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İK MÜHENDİSLİĞİ  ( ingilizce ) 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ASKERLİK DURUMU: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TECİL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MEDENİ DURUM: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BEKÂR</w:t>
      </w:r>
    </w:p>
    <w:p w:rsidR="00100330" w:rsidRPr="00EA08D1" w:rsidRDefault="00100330" w:rsidP="0010033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10033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İLETİŞİM BİLGİLERİ</w:t>
      </w:r>
    </w:p>
    <w:p w:rsidR="00100330" w:rsidRPr="00EA08D1" w:rsidRDefault="00100330" w:rsidP="0010033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CEP TEL: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33A5F" w:rsidRPr="00EA08D1">
        <w:rPr>
          <w:rFonts w:ascii="Times New Roman" w:hAnsi="Times New Roman" w:cs="Times New Roman"/>
          <w:sz w:val="24"/>
          <w:szCs w:val="24"/>
          <w:lang w:val="tr-TR"/>
        </w:rPr>
        <w:t>0553-600-90-14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G-MAİL: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hyperlink r:id="rId10" w:history="1">
        <w:r w:rsidR="00EA08D1" w:rsidRPr="00EA08D1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nihataltunengineer@gmail.com</w:t>
        </w:r>
      </w:hyperlink>
      <w:r w:rsidR="00EA08D1" w:rsidRPr="00EA08D1">
        <w:rPr>
          <w:rFonts w:ascii="Times New Roman" w:hAnsi="Times New Roman" w:cs="Times New Roman"/>
          <w:sz w:val="24"/>
          <w:szCs w:val="24"/>
          <w:lang w:val="tr-TR"/>
        </w:rPr>
        <w:t>, nihataaltun@gmail.com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FACEBOOK: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facebook.com/altunnihatengineer</w:t>
      </w: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İKAMETGAH ADRESİ:</w:t>
      </w:r>
      <w:r w:rsidR="0071254C"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1254C" w:rsidRPr="00EA08D1">
        <w:rPr>
          <w:rFonts w:ascii="Times New Roman" w:hAnsi="Times New Roman" w:cs="Times New Roman"/>
          <w:sz w:val="24"/>
          <w:szCs w:val="24"/>
          <w:lang w:val="tr-TR"/>
        </w:rPr>
        <w:t>3477 sokak. Numara 17 kat:2 levent mahallesi, KONAK-İZMİR</w:t>
      </w:r>
    </w:p>
    <w:p w:rsidR="00100330" w:rsidRPr="00EA08D1" w:rsidRDefault="00100330" w:rsidP="0010033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00330" w:rsidRPr="00EA08D1" w:rsidRDefault="00100330" w:rsidP="0010033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00330" w:rsidRPr="00EA08D1" w:rsidRDefault="00100330" w:rsidP="005865C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5865C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5865C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00330" w:rsidRPr="00EA08D1" w:rsidRDefault="00100330" w:rsidP="005865C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3A5F" w:rsidRPr="00EA08D1" w:rsidRDefault="00E80089" w:rsidP="00E80089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</w:t>
      </w:r>
    </w:p>
    <w:p w:rsidR="00EA08D1" w:rsidRPr="00EA08D1" w:rsidRDefault="00E80089" w:rsidP="00E80089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</w:p>
    <w:p w:rsidR="00EA08D1" w:rsidRDefault="00EA08D1" w:rsidP="00E8008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E298A" w:rsidRPr="00EA08D1" w:rsidRDefault="008A15C8" w:rsidP="00E8008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EĞİTİM VE İŞ DENEYİMİ</w:t>
      </w:r>
    </w:p>
    <w:p w:rsidR="00C52AD6" w:rsidRPr="00EA08D1" w:rsidRDefault="00C52AD6" w:rsidP="00CE298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E298A" w:rsidRPr="00EA08D1" w:rsidRDefault="00CE298A" w:rsidP="00CE298A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EĞİTİM</w:t>
      </w:r>
    </w:p>
    <w:p w:rsidR="00CE298A" w:rsidRPr="00EA08D1" w:rsidRDefault="00233A5F" w:rsidP="00CE298A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2009---</w:t>
      </w:r>
      <w:r w:rsidR="00CE298A"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: GAZİANTEP ÜNİVERSİTESİ, ELEKTRİK ve ELEKTRONİK MÜHENDİSLİĞİ ( 100% İNGİLİZCE EĞİTİM)</w:t>
      </w:r>
    </w:p>
    <w:p w:rsidR="00CE298A" w:rsidRPr="00EA08D1" w:rsidRDefault="00CE298A" w:rsidP="00CE298A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2005-2009: KONAK ELLİNCİ YIL LİSESİ, YABANCI DİL AĞIRLIKLI LİSE</w:t>
      </w:r>
    </w:p>
    <w:p w:rsidR="00CE298A" w:rsidRPr="00EA08D1" w:rsidRDefault="00CE298A" w:rsidP="00CE298A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1997-2005: KONAK VASIF ÇINAR İLKÖĞRETİM OKULU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YABANCI DİL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İngilizce: Okumada çok iyi, Konuşmada ve dinlemede orta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BİLGİSAYAR BİLGİSİ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MATLAB: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Orta seviye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C/C++ Computer programming: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Çok iyi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AutoCAD:</w:t>
      </w:r>
      <w:r w:rsidR="00A71D7B">
        <w:rPr>
          <w:rFonts w:ascii="Times New Roman" w:hAnsi="Times New Roman" w:cs="Times New Roman"/>
          <w:sz w:val="24"/>
          <w:szCs w:val="24"/>
          <w:lang w:val="tr-TR"/>
        </w:rPr>
        <w:t xml:space="preserve"> iyi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2D çizimlerde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Ppice/orCAD: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Orta seviye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Proteus 7: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çok iyi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D84938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PIC Assebly Dili: </w:t>
      </w:r>
      <w:r w:rsidR="00D84938" w:rsidRPr="00D84938">
        <w:rPr>
          <w:rFonts w:ascii="Times New Roman" w:hAnsi="Times New Roman" w:cs="Times New Roman"/>
          <w:sz w:val="24"/>
          <w:szCs w:val="24"/>
          <w:lang w:val="tr-TR"/>
        </w:rPr>
        <w:t>Çok i</w:t>
      </w:r>
      <w:r w:rsidRPr="00D84938">
        <w:rPr>
          <w:rFonts w:ascii="Times New Roman" w:hAnsi="Times New Roman" w:cs="Times New Roman"/>
          <w:sz w:val="24"/>
          <w:szCs w:val="24"/>
          <w:lang w:val="tr-TR"/>
        </w:rPr>
        <w:t>yi</w:t>
      </w:r>
    </w:p>
    <w:p w:rsidR="003A14AE" w:rsidRPr="00EA08D1" w:rsidRDefault="003A14AE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3A14AE" w:rsidRPr="00EA08D1" w:rsidRDefault="003A14AE" w:rsidP="003A14AE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MathCAD: 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iyi</w:t>
      </w:r>
    </w:p>
    <w:p w:rsidR="003A14AE" w:rsidRPr="00EA08D1" w:rsidRDefault="003A14AE" w:rsidP="003A14AE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MPLAB IDE V8.00: 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iyi</w:t>
      </w:r>
    </w:p>
    <w:p w:rsidR="00233A5F" w:rsidRPr="00EA08D1" w:rsidRDefault="003A14AE" w:rsidP="00D84938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Dev C++ compiler:</w:t>
      </w:r>
      <w:r w:rsidR="00CD6B8C"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cok iyi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CorelDraw:</w:t>
      </w:r>
      <w:r w:rsidR="00A71D7B">
        <w:rPr>
          <w:rFonts w:ascii="Times New Roman" w:hAnsi="Times New Roman" w:cs="Times New Roman"/>
          <w:sz w:val="24"/>
          <w:szCs w:val="24"/>
          <w:lang w:val="tr-TR"/>
        </w:rPr>
        <w:t xml:space="preserve"> Orta seviye </w:t>
      </w:r>
    </w:p>
    <w:p w:rsidR="003A14AE" w:rsidRPr="00EA08D1" w:rsidRDefault="003A14AE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3A14AE" w:rsidRPr="00EA08D1" w:rsidRDefault="003A14AE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A14AE" w:rsidRPr="00EA08D1" w:rsidRDefault="003A14AE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D6B8C" w:rsidRPr="00EA08D1" w:rsidRDefault="00CD6B8C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D6B8C" w:rsidRPr="00EA08D1" w:rsidRDefault="00CD6B8C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3A5F" w:rsidRPr="00EA08D1" w:rsidRDefault="003A14AE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Microsoft Office 2010</w:t>
      </w:r>
    </w:p>
    <w:p w:rsidR="00233A5F" w:rsidRPr="00EA08D1" w:rsidRDefault="00233A5F" w:rsidP="00233A5F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33A5F" w:rsidRPr="00EA08D1" w:rsidRDefault="00233A5F" w:rsidP="00233A5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Word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-çok iyi</w:t>
      </w:r>
    </w:p>
    <w:p w:rsidR="00233A5F" w:rsidRPr="00EA08D1" w:rsidRDefault="00233A5F" w:rsidP="00233A5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Exel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-çok iyi</w:t>
      </w:r>
    </w:p>
    <w:p w:rsidR="00233A5F" w:rsidRDefault="00233A5F" w:rsidP="00CE298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Power point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- çok iyi</w:t>
      </w:r>
    </w:p>
    <w:p w:rsidR="00EE2008" w:rsidRDefault="00EE2008" w:rsidP="00CE298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Outlook</w:t>
      </w:r>
      <w:r w:rsidRPr="00EE2008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çok iyi</w:t>
      </w:r>
    </w:p>
    <w:p w:rsidR="003879FF" w:rsidRPr="003879FF" w:rsidRDefault="003879FF" w:rsidP="003879FF">
      <w:pPr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3879FF" w:rsidRPr="003879FF" w:rsidRDefault="003879FF" w:rsidP="003879FF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879FF">
        <w:rPr>
          <w:rFonts w:ascii="Times New Roman" w:hAnsi="Times New Roman" w:cs="Times New Roman"/>
          <w:b/>
          <w:sz w:val="24"/>
          <w:szCs w:val="24"/>
          <w:lang w:val="tr-TR"/>
        </w:rPr>
        <w:t>SERTİFİKALAR</w:t>
      </w:r>
    </w:p>
    <w:p w:rsidR="00C52AD6" w:rsidRDefault="003879FF" w:rsidP="003879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Yüksekte çalışma sertifikası</w:t>
      </w:r>
    </w:p>
    <w:p w:rsidR="003879FF" w:rsidRDefault="003879FF" w:rsidP="003879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İşçi sağlığı ve güvenliği sertifikası</w:t>
      </w:r>
    </w:p>
    <w:p w:rsidR="003879FF" w:rsidRDefault="003879FF" w:rsidP="003879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Yangın Eğitim sertifikası</w:t>
      </w:r>
    </w:p>
    <w:p w:rsidR="003879FF" w:rsidRDefault="003879FF" w:rsidP="003879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İş güvenliği sertifikası</w:t>
      </w:r>
    </w:p>
    <w:p w:rsidR="003879FF" w:rsidRDefault="003879FF" w:rsidP="003879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MS Office sertifikası</w:t>
      </w:r>
    </w:p>
    <w:p w:rsidR="003879FF" w:rsidRPr="00932411" w:rsidRDefault="003879FF" w:rsidP="00932411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KOSGEB sertifikası</w:t>
      </w:r>
    </w:p>
    <w:p w:rsidR="00CE298A" w:rsidRDefault="008A15C8" w:rsidP="00CE298A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b/>
          <w:sz w:val="24"/>
          <w:szCs w:val="24"/>
          <w:lang w:val="tr-TR"/>
        </w:rPr>
        <w:t>İŞ DENEYİMİ</w:t>
      </w:r>
    </w:p>
    <w:p w:rsidR="00A71D7B" w:rsidRPr="00A71D7B" w:rsidRDefault="00A71D7B" w:rsidP="00A71D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Orge Elektrik Taahhüt A.Ş, İntörn Mühendis</w:t>
      </w:r>
      <w:r w:rsidR="00C46004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A758DD">
        <w:rPr>
          <w:rFonts w:ascii="Times New Roman" w:hAnsi="Times New Roman" w:cs="Times New Roman"/>
          <w:sz w:val="24"/>
          <w:szCs w:val="24"/>
          <w:lang w:val="tr-TR"/>
        </w:rPr>
        <w:t xml:space="preserve"> Quasar projesi, İstanbul.</w:t>
      </w:r>
    </w:p>
    <w:p w:rsidR="00A71D7B" w:rsidRPr="00A71D7B" w:rsidRDefault="00A71D7B" w:rsidP="00A71D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Bitirme Projesi, delta</w:t>
      </w:r>
      <w:r w:rsidR="00A758DD">
        <w:rPr>
          <w:rFonts w:ascii="Times New Roman" w:hAnsi="Times New Roman" w:cs="Times New Roman"/>
          <w:sz w:val="24"/>
          <w:szCs w:val="24"/>
          <w:lang w:val="tr-TR"/>
        </w:rPr>
        <w:t xml:space="preserve"> sigma analog dijital converter, Prof.Dr. Ergün ERÇELEBİ.</w:t>
      </w:r>
    </w:p>
    <w:p w:rsidR="00EA08D1" w:rsidRPr="00EA08D1" w:rsidRDefault="00EA08D1" w:rsidP="00EA08D1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Solar Biotech, yazılım ve devre tasarımı</w:t>
      </w:r>
      <w:r w:rsidR="00A71D7B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A20FFF" w:rsidRPr="00EA08D1" w:rsidRDefault="00A20FFF" w:rsidP="00A20F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Üniversitede, Üç fazlı lineer senkron motor dizaynı projesi aldık ve üç fazlı lineer motoru dizayn ettik. Yrd. Doç. Dr. Vedat KAR</w:t>
      </w:r>
      <w:r w:rsidR="00CD6B8C" w:rsidRPr="00EA08D1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LI ile</w:t>
      </w:r>
    </w:p>
    <w:p w:rsidR="00A71D7B" w:rsidRPr="00A71D7B" w:rsidRDefault="00A20FFF" w:rsidP="00A71D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Yine üniversitede, DC motor dizaynı projesi aldık ve dizayn ettik. Yrd. Doç. Dr. Vedat KAR</w:t>
      </w:r>
      <w:r w:rsidR="00CD6B8C" w:rsidRPr="00EA08D1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>LI ile</w:t>
      </w:r>
    </w:p>
    <w:p w:rsidR="00A20FFF" w:rsidRPr="00EA08D1" w:rsidRDefault="00A20FFF" w:rsidP="00A20F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Karege doğal gaz dönüşüm santralinde stajyerlik. (izmir kemalpaşa sanayisinde)</w:t>
      </w:r>
    </w:p>
    <w:p w:rsidR="00A20FFF" w:rsidRPr="00EA08D1" w:rsidRDefault="00A20FFF" w:rsidP="00A20FFF">
      <w:pPr>
        <w:pStyle w:val="ListParagraph"/>
        <w:rPr>
          <w:rFonts w:ascii="Times New Roman" w:hAnsi="Times New Roman" w:cs="Times New Roman"/>
          <w:sz w:val="24"/>
          <w:szCs w:val="24"/>
          <w:lang w:val="tr-TR"/>
        </w:rPr>
      </w:pPr>
    </w:p>
    <w:p w:rsidR="00A20FFF" w:rsidRPr="00EA08D1" w:rsidRDefault="00A20FFF" w:rsidP="00A20FF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Proses mühendislikte, kesintisiz güç kaynakları teknik servisinde çalıştım.</w:t>
      </w:r>
    </w:p>
    <w:p w:rsidR="00A20FFF" w:rsidRPr="00EA08D1" w:rsidRDefault="00A20FFF" w:rsidP="00A20FFF">
      <w:pPr>
        <w:pStyle w:val="ListParagraph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E298A" w:rsidRPr="00EA08D1" w:rsidRDefault="00CE298A" w:rsidP="00CE298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5 yıl transformatör </w:t>
      </w:r>
      <w:r w:rsidR="00C52AD6" w:rsidRPr="00EA08D1">
        <w:rPr>
          <w:rFonts w:ascii="Times New Roman" w:hAnsi="Times New Roman" w:cs="Times New Roman"/>
          <w:sz w:val="24"/>
          <w:szCs w:val="24"/>
          <w:lang w:val="tr-TR"/>
        </w:rPr>
        <w:t>üretiminde çalıştım, genelde 10W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ile 50</w:t>
      </w:r>
      <w:r w:rsidR="00C52AD6" w:rsidRPr="00EA08D1">
        <w:rPr>
          <w:rFonts w:ascii="Times New Roman" w:hAnsi="Times New Roman" w:cs="Times New Roman"/>
          <w:sz w:val="24"/>
          <w:szCs w:val="24"/>
          <w:lang w:val="tr-TR"/>
        </w:rPr>
        <w:t>W</w:t>
      </w:r>
      <w:r w:rsidRPr="00EA08D1">
        <w:rPr>
          <w:rFonts w:ascii="Times New Roman" w:hAnsi="Times New Roman" w:cs="Times New Roman"/>
          <w:sz w:val="24"/>
          <w:szCs w:val="24"/>
          <w:lang w:val="tr-TR"/>
        </w:rPr>
        <w:t xml:space="preserve"> arasında çalışan transformatörler üretiyorduk.</w:t>
      </w:r>
    </w:p>
    <w:p w:rsidR="00C52AD6" w:rsidRPr="00EA08D1" w:rsidRDefault="00C52AD6" w:rsidP="00C52AD6">
      <w:pPr>
        <w:pStyle w:val="ListParagraph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:rsidR="00C52AD6" w:rsidRPr="00A71D7B" w:rsidRDefault="00CE298A" w:rsidP="00A71D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EA08D1">
        <w:rPr>
          <w:rFonts w:ascii="Times New Roman" w:hAnsi="Times New Roman" w:cs="Times New Roman"/>
          <w:sz w:val="24"/>
          <w:szCs w:val="24"/>
          <w:lang w:val="tr-TR"/>
        </w:rPr>
        <w:t>Aşağı yukarı 1.5 yıl televizyon antenlerinin üretiminde paketlenmesinde ve pazarlanmasında çalıştım.</w:t>
      </w:r>
    </w:p>
    <w:sectPr w:rsidR="00C52AD6" w:rsidRPr="00A71D7B" w:rsidSect="008861F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9D" w:rsidRDefault="005E119D" w:rsidP="00A71D7B">
      <w:pPr>
        <w:spacing w:after="0" w:line="240" w:lineRule="auto"/>
      </w:pPr>
      <w:r>
        <w:separator/>
      </w:r>
    </w:p>
  </w:endnote>
  <w:endnote w:type="continuationSeparator" w:id="0">
    <w:p w:rsidR="005E119D" w:rsidRDefault="005E119D" w:rsidP="00A7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539557"/>
      <w:docPartObj>
        <w:docPartGallery w:val="Page Numbers (Bottom of Page)"/>
        <w:docPartUnique/>
      </w:docPartObj>
    </w:sdtPr>
    <w:sdtEndPr/>
    <w:sdtContent>
      <w:p w:rsidR="00A71D7B" w:rsidRDefault="00A71D7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FC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71D7B" w:rsidRDefault="00A71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9D" w:rsidRDefault="005E119D" w:rsidP="00A71D7B">
      <w:pPr>
        <w:spacing w:after="0" w:line="240" w:lineRule="auto"/>
      </w:pPr>
      <w:r>
        <w:separator/>
      </w:r>
    </w:p>
  </w:footnote>
  <w:footnote w:type="continuationSeparator" w:id="0">
    <w:p w:rsidR="005E119D" w:rsidRDefault="005E119D" w:rsidP="00A7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64E74"/>
    <w:multiLevelType w:val="hybridMultilevel"/>
    <w:tmpl w:val="0240AAAE"/>
    <w:lvl w:ilvl="0" w:tplc="80D4CAC8">
      <w:start w:val="199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C1"/>
    <w:rsid w:val="00056BD3"/>
    <w:rsid w:val="00097872"/>
    <w:rsid w:val="000F742E"/>
    <w:rsid w:val="00100330"/>
    <w:rsid w:val="0011377A"/>
    <w:rsid w:val="00145F42"/>
    <w:rsid w:val="00184FC7"/>
    <w:rsid w:val="00233A5F"/>
    <w:rsid w:val="003879FF"/>
    <w:rsid w:val="003A14AE"/>
    <w:rsid w:val="0041277C"/>
    <w:rsid w:val="0042264C"/>
    <w:rsid w:val="004938C6"/>
    <w:rsid w:val="00493ACB"/>
    <w:rsid w:val="004C23EE"/>
    <w:rsid w:val="00572D2A"/>
    <w:rsid w:val="005865C1"/>
    <w:rsid w:val="005E01DA"/>
    <w:rsid w:val="005E119D"/>
    <w:rsid w:val="005E7730"/>
    <w:rsid w:val="006B04B4"/>
    <w:rsid w:val="006D1C7D"/>
    <w:rsid w:val="0071254C"/>
    <w:rsid w:val="00793F35"/>
    <w:rsid w:val="007B60C7"/>
    <w:rsid w:val="00831CB2"/>
    <w:rsid w:val="00884789"/>
    <w:rsid w:val="008861F2"/>
    <w:rsid w:val="008A15C8"/>
    <w:rsid w:val="008A3BDA"/>
    <w:rsid w:val="008B23A8"/>
    <w:rsid w:val="00904EF4"/>
    <w:rsid w:val="00932411"/>
    <w:rsid w:val="00933F36"/>
    <w:rsid w:val="00A20FFF"/>
    <w:rsid w:val="00A47AF5"/>
    <w:rsid w:val="00A506E7"/>
    <w:rsid w:val="00A71D7B"/>
    <w:rsid w:val="00A758DD"/>
    <w:rsid w:val="00A75D18"/>
    <w:rsid w:val="00AC0188"/>
    <w:rsid w:val="00B56E60"/>
    <w:rsid w:val="00C46004"/>
    <w:rsid w:val="00C52AD6"/>
    <w:rsid w:val="00CD6B8C"/>
    <w:rsid w:val="00CE298A"/>
    <w:rsid w:val="00D207EC"/>
    <w:rsid w:val="00D84938"/>
    <w:rsid w:val="00DE343D"/>
    <w:rsid w:val="00E80089"/>
    <w:rsid w:val="00EA08D1"/>
    <w:rsid w:val="00EA676C"/>
    <w:rsid w:val="00EE2008"/>
    <w:rsid w:val="00EE694A"/>
    <w:rsid w:val="00F03B4C"/>
    <w:rsid w:val="00F516E7"/>
    <w:rsid w:val="00FA1D00"/>
    <w:rsid w:val="00FB41EB"/>
    <w:rsid w:val="00FD1774"/>
    <w:rsid w:val="00FD7FC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7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07EC"/>
  </w:style>
  <w:style w:type="paragraph" w:styleId="Header">
    <w:name w:val="header"/>
    <w:basedOn w:val="Normal"/>
    <w:link w:val="HeaderChar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7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7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07EC"/>
  </w:style>
  <w:style w:type="paragraph" w:styleId="Header">
    <w:name w:val="header"/>
    <w:basedOn w:val="Normal"/>
    <w:link w:val="HeaderChar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hataltunenginee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6029-31A1-45EB-A569-088098A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NihatAltun</dc:creator>
  <cp:lastModifiedBy>Civil Engineer</cp:lastModifiedBy>
  <cp:revision>7</cp:revision>
  <cp:lastPrinted>2014-12-19T09:00:00Z</cp:lastPrinted>
  <dcterms:created xsi:type="dcterms:W3CDTF">2014-12-19T07:16:00Z</dcterms:created>
  <dcterms:modified xsi:type="dcterms:W3CDTF">2014-12-19T09:00:00Z</dcterms:modified>
</cp:coreProperties>
</file>